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AC5E8A" w:rsidP="008E5EF7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Default="00D678B7" w:rsidP="008E5EF7">
      <w:r>
        <w:t>0</w:t>
      </w:r>
      <w:r w:rsidR="00D41D2E" w:rsidRPr="00071BA8">
        <w:t>8</w:t>
      </w:r>
      <w:r>
        <w:t>.08.2020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D41D2E">
        <w:t xml:space="preserve">                     </w:t>
      </w:r>
      <w:r w:rsidR="0062435D">
        <w:t xml:space="preserve">   №</w:t>
      </w:r>
      <w:r w:rsidR="00B60506">
        <w:t xml:space="preserve"> </w:t>
      </w:r>
      <w:r w:rsidR="00071BA8">
        <w:t>264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</w:t>
      </w:r>
      <w:r w:rsidR="00482071" w:rsidRPr="00FA720C">
        <w:t>5</w:t>
      </w:r>
      <w:r w:rsidR="0062435D">
        <w:t xml:space="preserve"> - 20</w:t>
      </w:r>
      <w:r w:rsidR="00482071" w:rsidRPr="00FA720C">
        <w:t>30</w:t>
      </w:r>
      <w:r w:rsidR="0062435D">
        <w:t xml:space="preserve"> годы»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FA720C" w:rsidRPr="00FA720C">
        <w:t>18</w:t>
      </w:r>
      <w:r w:rsidR="008C4A0D">
        <w:t xml:space="preserve">  </w:t>
      </w:r>
      <w:r w:rsidR="00FA720C">
        <w:t>октября</w:t>
      </w:r>
      <w:r w:rsidR="008C4A0D">
        <w:t xml:space="preserve"> 201</w:t>
      </w:r>
      <w:r w:rsidR="00FA720C">
        <w:t>7</w:t>
      </w:r>
      <w:r w:rsidRPr="00A50358">
        <w:t xml:space="preserve"> года № </w:t>
      </w:r>
      <w:r w:rsidR="00FA720C">
        <w:t>14</w:t>
      </w:r>
      <w:r w:rsidR="008C4A0D">
        <w:t>-1</w:t>
      </w:r>
      <w:r w:rsidR="00FA720C">
        <w:t>7</w:t>
      </w:r>
      <w:r w:rsidR="008C4A0D">
        <w:t>-</w:t>
      </w:r>
      <w:r w:rsidR="00FA720C">
        <w:t>2</w:t>
      </w:r>
      <w:r w:rsidR="008C4A0D">
        <w:t>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67371C" w:rsidRPr="00A50358" w:rsidRDefault="0067371C" w:rsidP="00071BA8">
      <w:pPr>
        <w:tabs>
          <w:tab w:val="left" w:pos="0"/>
        </w:tabs>
        <w:spacing w:after="120"/>
        <w:ind w:firstLine="709"/>
        <w:jc w:val="both"/>
      </w:pPr>
      <w:r w:rsidRPr="00A50358">
        <w:t>ПОСТАНОВЛЯЮ:</w:t>
      </w:r>
    </w:p>
    <w:p w:rsidR="0067371C" w:rsidRPr="00A50358" w:rsidRDefault="0067371C" w:rsidP="00071BA8">
      <w:pPr>
        <w:numPr>
          <w:ilvl w:val="0"/>
          <w:numId w:val="3"/>
        </w:numPr>
        <w:tabs>
          <w:tab w:val="left" w:pos="0"/>
        </w:tabs>
        <w:ind w:left="0" w:firstLine="709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</w:t>
      </w:r>
      <w:r w:rsidR="00FA720C">
        <w:t>25</w:t>
      </w:r>
      <w:r w:rsidRPr="00A50358">
        <w:t>-20</w:t>
      </w:r>
      <w:r w:rsidR="00FA720C">
        <w:t>30</w:t>
      </w:r>
      <w:r w:rsidRPr="00A50358">
        <w:t xml:space="preserve"> годы» согласно </w:t>
      </w:r>
      <w:r w:rsidR="00071BA8" w:rsidRPr="00A50358">
        <w:t>приложению,</w:t>
      </w:r>
      <w:r w:rsidRPr="00A50358">
        <w:t xml:space="preserve"> к настоящему постановлению.</w:t>
      </w:r>
    </w:p>
    <w:p w:rsidR="008C4A0D" w:rsidRPr="00A50358" w:rsidRDefault="008C4A0D" w:rsidP="00071BA8">
      <w:pPr>
        <w:numPr>
          <w:ilvl w:val="0"/>
          <w:numId w:val="3"/>
        </w:numPr>
        <w:tabs>
          <w:tab w:val="left" w:pos="0"/>
        </w:tabs>
        <w:ind w:left="0" w:firstLine="709"/>
        <w:jc w:val="both"/>
      </w:pPr>
      <w:r>
        <w:t>Настоящее постановление вступает в</w:t>
      </w:r>
      <w:r w:rsidR="00B60506">
        <w:t xml:space="preserve"> силу </w:t>
      </w:r>
      <w:r w:rsidR="00FA720C">
        <w:t xml:space="preserve">на следующий день после его официального опубликования и распространяется </w:t>
      </w:r>
      <w:r w:rsidR="00071BA8">
        <w:t>на правоотношения,</w:t>
      </w:r>
      <w:r w:rsidR="00FA720C">
        <w:t xml:space="preserve"> </w:t>
      </w:r>
      <w:r>
        <w:t>возникшие с 01.01</w:t>
      </w:r>
      <w:r w:rsidR="00B60506">
        <w:t>.202</w:t>
      </w:r>
      <w:r w:rsidR="00FA720C">
        <w:t>5</w:t>
      </w:r>
      <w:r>
        <w:t>г</w:t>
      </w:r>
    </w:p>
    <w:p w:rsidR="0067371C" w:rsidRDefault="0067371C" w:rsidP="00071BA8">
      <w:pPr>
        <w:numPr>
          <w:ilvl w:val="0"/>
          <w:numId w:val="3"/>
        </w:numPr>
        <w:tabs>
          <w:tab w:val="left" w:pos="0"/>
        </w:tabs>
        <w:ind w:left="0" w:firstLine="709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071BA8">
      <w:pPr>
        <w:tabs>
          <w:tab w:val="left" w:pos="0"/>
        </w:tabs>
        <w:ind w:left="993" w:firstLine="709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62435D" w:rsidP="00FA7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A720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71BA8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71BA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A720C">
        <w:rPr>
          <w:rFonts w:ascii="Times New Roman" w:hAnsi="Times New Roman" w:cs="Times New Roman"/>
          <w:sz w:val="24"/>
          <w:szCs w:val="24"/>
        </w:rPr>
        <w:t>Д.В. Пьянков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71BA8" w:rsidRDefault="00071BA8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71BA8" w:rsidRDefault="00071BA8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71BA8" w:rsidRDefault="00071BA8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r w:rsidR="00FA720C">
        <w:rPr>
          <w:rFonts w:ascii="Times New Roman" w:hAnsi="Times New Roman" w:cs="Times New Roman"/>
          <w:sz w:val="18"/>
          <w:szCs w:val="18"/>
        </w:rPr>
        <w:t>Ткаченко Елена Валерьевна</w:t>
      </w:r>
    </w:p>
    <w:p w:rsidR="00FA720C" w:rsidRPr="00236D65" w:rsidRDefault="00FA720C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838255 2-55-10</w:t>
      </w:r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FA720C"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A2168A" w:rsidRDefault="00423B2B" w:rsidP="00071BA8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</w:t>
            </w:r>
            <w:proofErr w:type="gramStart"/>
            <w:r>
              <w:rPr>
                <w:lang w:eastAsia="ar-SA"/>
              </w:rPr>
              <w:t xml:space="preserve">от  </w:t>
            </w:r>
            <w:r w:rsidR="00D678B7">
              <w:rPr>
                <w:lang w:eastAsia="ar-SA"/>
              </w:rPr>
              <w:t>0</w:t>
            </w:r>
            <w:r w:rsidR="00D41D2E" w:rsidRPr="00071BA8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</w:t>
            </w:r>
            <w:r w:rsidR="00071BA8">
              <w:rPr>
                <w:lang w:eastAsia="ar-SA"/>
              </w:rPr>
              <w:t>4</w:t>
            </w:r>
            <w:proofErr w:type="gramEnd"/>
            <w:r w:rsidR="00071BA8">
              <w:rPr>
                <w:lang w:eastAsia="ar-SA"/>
              </w:rPr>
              <w:t xml:space="preserve"> </w:t>
            </w:r>
            <w:r w:rsidR="0062435D">
              <w:rPr>
                <w:lang w:eastAsia="ar-SA"/>
              </w:rPr>
              <w:t xml:space="preserve">№ </w:t>
            </w:r>
            <w:r w:rsidR="00071BA8">
              <w:rPr>
                <w:lang w:eastAsia="ar-SA"/>
              </w:rPr>
              <w:t>264</w:t>
            </w:r>
            <w:bookmarkStart w:id="0" w:name="_GoBack"/>
            <w:bookmarkEnd w:id="0"/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</w:t>
      </w:r>
      <w:r w:rsidR="00FA720C">
        <w:rPr>
          <w:b/>
          <w:sz w:val="36"/>
          <w:szCs w:val="36"/>
        </w:rPr>
        <w:t>5</w:t>
      </w:r>
      <w:r w:rsidRPr="004658C7">
        <w:rPr>
          <w:b/>
          <w:sz w:val="36"/>
          <w:szCs w:val="36"/>
        </w:rPr>
        <w:t xml:space="preserve"> – 20</w:t>
      </w:r>
      <w:r w:rsidR="00FA720C">
        <w:rPr>
          <w:b/>
          <w:sz w:val="36"/>
          <w:szCs w:val="36"/>
        </w:rPr>
        <w:t>30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</w:t>
      </w:r>
      <w:r w:rsidR="00FA720C">
        <w:t>5</w:t>
      </w:r>
      <w:r w:rsidR="0062435D">
        <w:t xml:space="preserve"> – 20</w:t>
      </w:r>
      <w:r w:rsidR="00FA720C">
        <w:t>30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</w:t>
            </w:r>
            <w:r w:rsidR="00FA720C">
              <w:t>5</w:t>
            </w:r>
            <w:r>
              <w:t xml:space="preserve"> – 20</w:t>
            </w:r>
            <w:r w:rsidR="00FA720C">
              <w:t>30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FA720C">
              <w:t>18</w:t>
            </w:r>
            <w:r w:rsidR="00423B2B">
              <w:t xml:space="preserve"> </w:t>
            </w:r>
            <w:r w:rsidR="00FA720C">
              <w:t>октября</w:t>
            </w:r>
            <w:r>
              <w:t xml:space="preserve"> 20</w:t>
            </w:r>
            <w:r w:rsidR="00423B2B">
              <w:t>1</w:t>
            </w:r>
            <w:r w:rsidR="00FA720C">
              <w:t>7</w:t>
            </w:r>
            <w:r>
              <w:t xml:space="preserve"> года № </w:t>
            </w:r>
            <w:r w:rsidR="00FA720C">
              <w:t>14</w:t>
            </w:r>
            <w:r w:rsidR="00423B2B">
              <w:t>-1</w:t>
            </w:r>
            <w:r w:rsidR="00FA720C">
              <w:t>7</w:t>
            </w:r>
            <w:r w:rsidR="00423B2B">
              <w:t>-</w:t>
            </w:r>
            <w:r w:rsidR="00FA720C">
              <w:t>2</w:t>
            </w:r>
            <w:r w:rsidR="00423B2B">
              <w:t>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r w:rsidR="00AB44AD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>роведение работ по санитарной очистке и благоустройству 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lastRenderedPageBreak/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5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30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FA720C" w:rsidRDefault="00FA720C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0,00</w:t>
            </w:r>
            <w:r w:rsidR="004416D0" w:rsidRPr="00FA720C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A720C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5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6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  <w:r w:rsidRPr="00FA720C">
              <w:rPr>
                <w:b/>
                <w:spacing w:val="3"/>
              </w:rPr>
              <w:t xml:space="preserve"> 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7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FA720C" w:rsidRDefault="004416D0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8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FA720C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2029 г. – 0,00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774785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2030 г. – 0,00 тыс. руб.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AB44A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proofErr w:type="gramStart"/>
            <w:r>
              <w:rPr>
                <w:spacing w:val="3"/>
                <w:sz w:val="22"/>
                <w:szCs w:val="22"/>
              </w:rPr>
              <w:t>Источники</w:t>
            </w:r>
            <w:proofErr w:type="gramEnd"/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 xml:space="preserve">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AB44A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 xml:space="preserve">турного отдыха и досуга </w:t>
            </w:r>
            <w:proofErr w:type="gramStart"/>
            <w:r w:rsidR="00532557">
              <w:rPr>
                <w:sz w:val="22"/>
                <w:szCs w:val="22"/>
              </w:rPr>
              <w:t>сельчан;</w:t>
            </w:r>
            <w:r w:rsidRPr="00566B0D">
              <w:rPr>
                <w:sz w:val="22"/>
                <w:szCs w:val="22"/>
              </w:rPr>
              <w:br/>
              <w:t>-</w:t>
            </w:r>
            <w:proofErr w:type="gramEnd"/>
            <w:r w:rsidRPr="00566B0D">
              <w:rPr>
                <w:sz w:val="22"/>
                <w:szCs w:val="22"/>
              </w:rPr>
              <w:t xml:space="preserve">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 w:rsidR="00AB44AD">
        <w:rPr>
          <w:b/>
          <w:bCs/>
          <w:color w:val="000000"/>
        </w:rPr>
        <w:t xml:space="preserve">Александровского </w:t>
      </w:r>
      <w:r>
        <w:rPr>
          <w:b/>
          <w:bCs/>
          <w:color w:val="000000"/>
        </w:rPr>
        <w:t xml:space="preserve">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</w:t>
      </w:r>
      <w:r w:rsidR="00AB44AD">
        <w:rPr>
          <w:color w:val="000000"/>
        </w:rPr>
        <w:t>тие в решении данной проблемы, </w:t>
      </w:r>
      <w:r w:rsidRPr="00842DD9">
        <w:rPr>
          <w:color w:val="000000"/>
        </w:rPr>
        <w:t xml:space="preserve">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по улицам </w:t>
      </w:r>
      <w:r w:rsidR="0076788A">
        <w:t xml:space="preserve">населенных пунктов </w:t>
      </w:r>
      <w:r w:rsidR="00AB44AD">
        <w:t>включают в себя 405</w:t>
      </w:r>
      <w:r w:rsidR="0076788A" w:rsidRPr="000C76CE">
        <w:t xml:space="preserve"> </w:t>
      </w:r>
      <w:r w:rsidR="0076788A">
        <w:t xml:space="preserve">светильников. </w:t>
      </w:r>
      <w:r w:rsidR="00AB44AD">
        <w:t xml:space="preserve">В 2021 году в рамках </w:t>
      </w:r>
      <w:proofErr w:type="spellStart"/>
      <w:r w:rsidR="00AB44AD">
        <w:t>энергосервисного</w:t>
      </w:r>
      <w:proofErr w:type="spellEnd"/>
      <w:r w:rsidR="00AB44AD">
        <w:t xml:space="preserve"> контракта были заменены большинство светильников ДРЛ на </w:t>
      </w:r>
      <w:r w:rsidR="00AB44AD">
        <w:rPr>
          <w:lang w:val="en-US"/>
        </w:rPr>
        <w:t>INTEKS</w:t>
      </w:r>
      <w:r w:rsidR="00AB44AD" w:rsidRPr="00AB44AD">
        <w:t xml:space="preserve"> </w:t>
      </w:r>
      <w:r w:rsidR="00AB44AD">
        <w:rPr>
          <w:lang w:val="en-US"/>
        </w:rPr>
        <w:t>Street</w:t>
      </w:r>
      <w:r w:rsidR="00AB44AD" w:rsidRPr="00AB44AD">
        <w:t>-50</w:t>
      </w:r>
      <w:r w:rsidR="00AB44AD">
        <w:t xml:space="preserve"> </w:t>
      </w:r>
      <w:r w:rsidR="00AB44AD">
        <w:rPr>
          <w:lang w:val="en-US"/>
        </w:rPr>
        <w:t>PR</w:t>
      </w:r>
      <w:r w:rsidR="00AB44AD">
        <w:t>.</w:t>
      </w:r>
    </w:p>
    <w:p w:rsidR="00AB44AD" w:rsidRPr="00AB44AD" w:rsidRDefault="00AB44AD" w:rsidP="00D07F5A">
      <w:pPr>
        <w:jc w:val="both"/>
      </w:pP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AB44AD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 w:rsidR="00AB44AD">
        <w:rPr>
          <w:color w:val="000000"/>
        </w:rPr>
        <w:t xml:space="preserve">, </w:t>
      </w:r>
      <w:proofErr w:type="gramStart"/>
      <w:r>
        <w:rPr>
          <w:color w:val="000000"/>
        </w:rPr>
        <w:t>содержание  мест</w:t>
      </w:r>
      <w:proofErr w:type="gramEnd"/>
      <w:r>
        <w:rPr>
          <w:color w:val="000000"/>
        </w:rPr>
        <w:t xml:space="preserve">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p w:rsidR="00AB44AD" w:rsidRDefault="00AB44AD" w:rsidP="0076788A">
      <w:pPr>
        <w:ind w:firstLine="601"/>
        <w:jc w:val="both"/>
        <w:rPr>
          <w:color w:val="000000"/>
        </w:rPr>
      </w:pP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 xml:space="preserve">ия, установка новых </w:t>
      </w:r>
      <w:r w:rsidR="00AB44AD">
        <w:t>опор и замена части линий электропередач</w:t>
      </w:r>
      <w:r>
        <w:t>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AB44AD">
          <w:pgSz w:w="11906" w:h="16838"/>
          <w:pgMar w:top="1134" w:right="707" w:bottom="426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</w:t>
      </w:r>
      <w:r w:rsidR="00AB44AD">
        <w:rPr>
          <w:b/>
          <w:bCs/>
        </w:rPr>
        <w:t>5</w:t>
      </w:r>
      <w:r w:rsidR="0062435D">
        <w:rPr>
          <w:b/>
          <w:bCs/>
        </w:rPr>
        <w:t>-20</w:t>
      </w:r>
      <w:r w:rsidR="00AB44AD">
        <w:rPr>
          <w:b/>
          <w:bCs/>
        </w:rPr>
        <w:t>30</w:t>
      </w:r>
      <w:r w:rsidR="0062435D">
        <w:rPr>
          <w:b/>
          <w:bCs/>
        </w:rPr>
        <w:t xml:space="preserve"> годы"</w:t>
      </w: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5132"/>
        <w:gridCol w:w="1843"/>
        <w:gridCol w:w="1134"/>
        <w:gridCol w:w="992"/>
        <w:gridCol w:w="842"/>
        <w:gridCol w:w="292"/>
        <w:gridCol w:w="1134"/>
        <w:gridCol w:w="261"/>
        <w:gridCol w:w="731"/>
        <w:gridCol w:w="482"/>
        <w:gridCol w:w="652"/>
        <w:gridCol w:w="1558"/>
      </w:tblGrid>
      <w:tr w:rsidR="00052440" w:rsidRPr="00052440" w:rsidTr="008726A1">
        <w:trPr>
          <w:gridAfter w:val="1"/>
          <w:wAfter w:w="1513" w:type="dxa"/>
          <w:trHeight w:val="15"/>
          <w:tblCellSpacing w:w="15" w:type="dxa"/>
          <w:jc w:val="center"/>
        </w:trPr>
        <w:tc>
          <w:tcPr>
            <w:tcW w:w="5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2938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6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</w:tr>
      <w:tr w:rsidR="00052440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Наименование</w:t>
            </w:r>
            <w:r w:rsidRPr="00052440">
              <w:t xml:space="preserve">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 xml:space="preserve">Источники </w:t>
            </w:r>
            <w:r w:rsidRPr="00052440">
              <w:t> </w:t>
            </w:r>
          </w:p>
        </w:tc>
        <w:tc>
          <w:tcPr>
            <w:tcW w:w="6490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Финансирование по годам</w:t>
            </w:r>
            <w:r w:rsidRPr="00052440">
              <w:t xml:space="preserve"> </w:t>
            </w:r>
            <w:r w:rsidRPr="00052440">
              <w:rPr>
                <w:b/>
              </w:rPr>
              <w:t>(тыс. руб.)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</w:rPr>
              <w:t>Итого:</w:t>
            </w:r>
          </w:p>
        </w:tc>
      </w:tr>
      <w:tr w:rsidR="008726A1" w:rsidRPr="00052440" w:rsidTr="008726A1">
        <w:trPr>
          <w:trHeight w:val="558"/>
          <w:tblCellSpacing w:w="15" w:type="dxa"/>
          <w:jc w:val="center"/>
        </w:trPr>
        <w:tc>
          <w:tcPr>
            <w:tcW w:w="5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052440">
              <w:rPr>
                <w:b/>
                <w:bCs/>
              </w:rPr>
              <w:tab/>
              <w:t>Мероприятия муниципальной программы</w:t>
            </w:r>
            <w:r w:rsidRPr="00052440">
              <w:rPr>
                <w:b/>
                <w:bCs/>
              </w:rPr>
              <w:tab/>
            </w:r>
          </w:p>
        </w:tc>
        <w:tc>
          <w:tcPr>
            <w:tcW w:w="18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финансирования</w:t>
            </w:r>
            <w:r w:rsidRPr="00052440"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5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</w:t>
            </w:r>
            <w:r>
              <w:rPr>
                <w:b/>
              </w:rPr>
              <w:t>8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96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</w:t>
            </w:r>
            <w:r>
              <w:rPr>
                <w:b/>
              </w:rPr>
              <w:t>9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11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</w:t>
            </w:r>
            <w:r>
              <w:rPr>
                <w:b/>
              </w:rPr>
              <w:t>30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6A1" w:rsidRPr="00052440" w:rsidRDefault="008726A1" w:rsidP="004416D0"/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  <w:r>
              <w:t xml:space="preserve"> Бюджет района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F954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46692A" w:rsidRDefault="008726A1" w:rsidP="00466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26A1" w:rsidRPr="0046692A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8726A1" w:rsidRPr="0046692A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46692A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052440">
            <w:pPr>
              <w:jc w:val="center"/>
              <w:rPr>
                <w:sz w:val="22"/>
                <w:szCs w:val="22"/>
              </w:rPr>
            </w:pPr>
            <w:r w:rsidRPr="00AC5E8A">
              <w:rPr>
                <w:sz w:val="22"/>
                <w:szCs w:val="22"/>
              </w:rPr>
              <w:t>500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0524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4416D0">
            <w:pPr>
              <w:jc w:val="center"/>
              <w:rPr>
                <w:sz w:val="22"/>
                <w:szCs w:val="22"/>
              </w:rPr>
            </w:pPr>
            <w:r w:rsidRPr="00AC5E8A">
              <w:rPr>
                <w:sz w:val="22"/>
                <w:szCs w:val="22"/>
              </w:rPr>
              <w:t>1110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46692A" w:rsidRDefault="008726A1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46692A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46692A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46692A">
            <w:pPr>
              <w:jc w:val="center"/>
              <w:rPr>
                <w:sz w:val="22"/>
                <w:szCs w:val="22"/>
              </w:rPr>
            </w:pPr>
            <w:r w:rsidRPr="00AC5E8A">
              <w:rPr>
                <w:sz w:val="22"/>
                <w:szCs w:val="22"/>
              </w:rPr>
              <w:t>130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9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9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AC5E8A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1555,179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1555,179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6251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AC5E8A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AC5E8A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</w:tr>
      <w:tr w:rsidR="008726A1" w:rsidRPr="00052440" w:rsidTr="00AC5E8A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</w:tr>
      <w:tr w:rsidR="008726A1" w:rsidRPr="00052440" w:rsidTr="00AC5E8A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7E73CB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7E73CB"/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AC5E8A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14546,179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46692A" w:rsidRDefault="008726A1" w:rsidP="004922BE">
            <w:pPr>
              <w:ind w:left="-117"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46692A" w:rsidRDefault="008726A1" w:rsidP="008726A1">
            <w:pPr>
              <w:ind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46692A" w:rsidRDefault="008726A1" w:rsidP="008726A1">
            <w:pPr>
              <w:ind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D35905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14546,179</w:t>
            </w: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proofErr w:type="gramStart"/>
      <w:r w:rsidRPr="00FB7C52">
        <w:t>Муниципа</w:t>
      </w:r>
      <w:r w:rsidR="00774785" w:rsidRPr="00FB7C52">
        <w:t>льная  Программа</w:t>
      </w:r>
      <w:proofErr w:type="gramEnd"/>
      <w:r w:rsidR="00774785" w:rsidRPr="00FB7C52">
        <w:t xml:space="preserve"> действует с 202</w:t>
      </w:r>
      <w:r w:rsidR="00AC5E8A">
        <w:t>5</w:t>
      </w:r>
      <w:r w:rsidRPr="00FB7C52">
        <w:t xml:space="preserve"> по 20</w:t>
      </w:r>
      <w:r w:rsidR="00AC5E8A">
        <w:t>30</w:t>
      </w:r>
      <w:r w:rsidRPr="00FB7C52">
        <w:t>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71BA8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16D0"/>
    <w:rsid w:val="004443F4"/>
    <w:rsid w:val="00456ABC"/>
    <w:rsid w:val="004658C7"/>
    <w:rsid w:val="0046692A"/>
    <w:rsid w:val="00473ECA"/>
    <w:rsid w:val="00482071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26A1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15B43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44AD"/>
    <w:rsid w:val="00AB5F1A"/>
    <w:rsid w:val="00AB7164"/>
    <w:rsid w:val="00AC5CF9"/>
    <w:rsid w:val="00AC5E8A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41D2E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A720C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E2FA0-DCF1-4EC7-8C02-03C6C5FB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1855</Words>
  <Characters>15068</Characters>
  <Application>Microsoft Office Word</Application>
  <DocSecurity>0</DocSecurity>
  <Lines>125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2024-08-08T08:21:00Z</cp:lastPrinted>
  <dcterms:created xsi:type="dcterms:W3CDTF">2024-08-08T08:21:00Z</dcterms:created>
  <dcterms:modified xsi:type="dcterms:W3CDTF">2024-08-08T08:21:00Z</dcterms:modified>
</cp:coreProperties>
</file>